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8B4" w:rsidRPr="00A2103E" w:rsidRDefault="00EB3C1D" w:rsidP="007878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 xml:space="preserve"> ФОРМА </w:t>
      </w:r>
      <w:r w:rsidR="007878B4" w:rsidRPr="00297C3B">
        <w:rPr>
          <w:rFonts w:ascii="Arial" w:eastAsia="Times New Roman" w:hAnsi="Arial" w:cs="Arial"/>
          <w:color w:val="000000"/>
          <w:sz w:val="21"/>
          <w:szCs w:val="21"/>
        </w:rPr>
        <w:t>УТВЕРЖДЕНА</w:t>
      </w:r>
      <w:r w:rsidR="007878B4" w:rsidRPr="00A2103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приказом Министерства образования</w:t>
      </w:r>
      <w:r w:rsidR="007878B4" w:rsidRPr="00A2103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и науки Российской Федерации</w:t>
      </w:r>
      <w:r w:rsidR="007878B4" w:rsidRPr="00A2103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от 13 января 2014 г. № 8</w:t>
      </w:r>
    </w:p>
    <w:p w:rsidR="007878B4" w:rsidRPr="00B763FB" w:rsidRDefault="007878B4" w:rsidP="007878B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763FB">
        <w:rPr>
          <w:rFonts w:ascii="Times New Roman" w:eastAsia="Times New Roman" w:hAnsi="Times New Roman" w:cs="Times New Roman"/>
          <w:b/>
          <w:bCs/>
          <w:sz w:val="24"/>
          <w:szCs w:val="24"/>
        </w:rPr>
        <w:t>Договор</w:t>
      </w:r>
      <w:r w:rsidRPr="00B763FB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об образовании по образовательным программам дошкольного образования</w:t>
      </w:r>
    </w:p>
    <w:p w:rsidR="007878B4" w:rsidRPr="00A2103E" w:rsidRDefault="007878B4" w:rsidP="007878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103E">
        <w:rPr>
          <w:rFonts w:ascii="Times New Roman" w:eastAsia="Times New Roman" w:hAnsi="Times New Roman" w:cs="Times New Roman"/>
          <w:color w:val="000000"/>
          <w:sz w:val="24"/>
          <w:szCs w:val="24"/>
        </w:rPr>
        <w:t>Санкт-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</w:t>
      </w:r>
      <w:r w:rsidRPr="00A2103E">
        <w:rPr>
          <w:rFonts w:ascii="Times New Roman" w:eastAsia="Times New Roman" w:hAnsi="Times New Roman" w:cs="Times New Roman"/>
          <w:color w:val="000000"/>
          <w:sz w:val="24"/>
          <w:szCs w:val="24"/>
        </w:rPr>
        <w:t>тербург                                                                                       "____"_____________</w:t>
      </w:r>
      <w:r w:rsidR="00E80368">
        <w:rPr>
          <w:rFonts w:ascii="Times New Roman" w:eastAsia="Times New Roman" w:hAnsi="Times New Roman" w:cs="Times New Roman"/>
          <w:color w:val="000000"/>
          <w:sz w:val="24"/>
          <w:szCs w:val="24"/>
        </w:rPr>
        <w:t>20___</w:t>
      </w:r>
      <w:r w:rsidR="00A14A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103E"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</w:p>
    <w:p w:rsidR="002F315B" w:rsidRDefault="007878B4" w:rsidP="007878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103E"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Государственное бюджетное дошкольное образовательное учреждение детский сад №11  Московского района Санкт-Петербурга,  (далее -   образовательная</w:t>
      </w:r>
      <w:r w:rsidR="00F53C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10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организация) на основании лицензии от "29" октября 2012 г. N 0152, выданной Комитетом по образованию Правительства Санкт-Петербурга, именуемое в  дальнейшем "Исполнитель", в лице заведующего </w:t>
      </w:r>
      <w:proofErr w:type="spellStart"/>
      <w:r w:rsidRPr="00A2103E">
        <w:rPr>
          <w:rFonts w:ascii="Times New Roman" w:eastAsia="Times New Roman" w:hAnsi="Times New Roman" w:cs="Times New Roman"/>
          <w:color w:val="000000"/>
          <w:sz w:val="24"/>
          <w:szCs w:val="24"/>
        </w:rPr>
        <w:t>Брославской</w:t>
      </w:r>
      <w:proofErr w:type="spellEnd"/>
      <w:r w:rsidRPr="00A210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Елены Евгеньевны, действующего на основании  Устава, и</w:t>
      </w:r>
      <w:r w:rsidR="00FA59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F25B8A" w:rsidRDefault="00FA591F" w:rsidP="007878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315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родител</w:t>
      </w:r>
      <w:r w:rsidR="003F443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ь</w:t>
      </w:r>
      <w:r w:rsidR="002F31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878B4" w:rsidRPr="00A2103E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</w:t>
      </w:r>
      <w:r w:rsidR="002F315B"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  <w:r w:rsidR="007878B4" w:rsidRPr="00A210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2F31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878B4" w:rsidRPr="00A2103E">
        <w:rPr>
          <w:rFonts w:ascii="Times New Roman" w:eastAsia="Times New Roman" w:hAnsi="Times New Roman" w:cs="Times New Roman"/>
          <w:color w:val="000000"/>
          <w:sz w:val="24"/>
          <w:szCs w:val="24"/>
        </w:rPr>
        <w:t>именуем</w:t>
      </w:r>
      <w:r w:rsidR="00396B80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="007878B4" w:rsidRPr="00A210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7878B4" w:rsidRPr="00A2103E" w:rsidRDefault="007878B4" w:rsidP="007878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10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в дальнейшем "Заказчик", в интересах несовершеннолетнего </w:t>
      </w:r>
    </w:p>
    <w:p w:rsidR="007878B4" w:rsidRPr="00A2103E" w:rsidRDefault="002F315B" w:rsidP="007878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315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ребенка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="007878B4" w:rsidRPr="00A2103E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</w:t>
      </w:r>
      <w:r w:rsidR="00396B80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</w:t>
      </w:r>
      <w:r w:rsidR="007878B4" w:rsidRPr="00A2103E">
        <w:rPr>
          <w:rFonts w:ascii="Times New Roman" w:eastAsia="Times New Roman" w:hAnsi="Times New Roman" w:cs="Times New Roman"/>
          <w:color w:val="000000"/>
          <w:sz w:val="24"/>
          <w:szCs w:val="24"/>
        </w:rPr>
        <w:t>,                                (фамилия, имя, отчество (при наличии), дата рождения)</w:t>
      </w:r>
    </w:p>
    <w:p w:rsidR="007878B4" w:rsidRPr="00A2103E" w:rsidRDefault="007878B4" w:rsidP="007878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A2103E">
        <w:rPr>
          <w:rFonts w:ascii="Times New Roman" w:eastAsia="Times New Roman" w:hAnsi="Times New Roman" w:cs="Times New Roman"/>
          <w:color w:val="000000"/>
          <w:sz w:val="24"/>
          <w:szCs w:val="24"/>
        </w:rPr>
        <w:t>проживающего по адресу: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103E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</w:t>
      </w:r>
      <w:r w:rsidR="005552E7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__________________, именуемый</w:t>
      </w:r>
      <w:r w:rsidRPr="00A210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   дальнейшем "Воспитанник", совместно  именуемые Стороны, заключили настоящий Договор о нижеследующем:</w:t>
      </w:r>
      <w:proofErr w:type="gramEnd"/>
    </w:p>
    <w:p w:rsidR="007878B4" w:rsidRPr="00B763FB" w:rsidRDefault="007878B4" w:rsidP="007878B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763FB">
        <w:rPr>
          <w:rFonts w:ascii="Times New Roman" w:eastAsia="Times New Roman" w:hAnsi="Times New Roman" w:cs="Times New Roman"/>
          <w:b/>
          <w:bCs/>
          <w:sz w:val="24"/>
          <w:szCs w:val="24"/>
        </w:rPr>
        <w:t>I. Предмет договора</w:t>
      </w:r>
    </w:p>
    <w:p w:rsidR="007878B4" w:rsidRPr="00A2103E" w:rsidRDefault="007878B4" w:rsidP="007878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103E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1.</w:t>
      </w:r>
      <w:r w:rsidR="00DA6782">
        <w:rPr>
          <w:rFonts w:ascii="Times New Roman" w:eastAsia="Times New Roman" w:hAnsi="Times New Roman" w:cs="Times New Roman"/>
          <w:color w:val="000000"/>
          <w:sz w:val="24"/>
          <w:szCs w:val="24"/>
        </w:rPr>
        <w:t>1.  Предметом   договора   являе</w:t>
      </w:r>
      <w:r w:rsidRPr="00A2103E">
        <w:rPr>
          <w:rFonts w:ascii="Times New Roman" w:eastAsia="Times New Roman" w:hAnsi="Times New Roman" w:cs="Times New Roman"/>
          <w:color w:val="000000"/>
          <w:sz w:val="24"/>
          <w:szCs w:val="24"/>
        </w:rPr>
        <w:t>тся   </w:t>
      </w:r>
      <w:r w:rsidR="00DA6782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реализация</w:t>
      </w:r>
      <w:r w:rsidRPr="00A210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основной образовательной  программы  дошкольного  образования    (далее - образовательная программа) в соответствии с федеральным   государственным</w:t>
      </w:r>
      <w:r w:rsidR="00EB3C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103E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образовательным  стандартом    дошкольного  образования  (далее  -   ФГОС дошкольного  образования),  содержание  Воспитанника  в   образовательной организации, присмотр и уход за Воспитанником.</w:t>
      </w:r>
    </w:p>
    <w:p w:rsidR="007878B4" w:rsidRPr="00A2103E" w:rsidRDefault="007878B4" w:rsidP="007878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10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1.2. Форма обучения </w:t>
      </w:r>
      <w:r w:rsidRPr="00AC795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дневная</w:t>
      </w:r>
      <w:r w:rsidRPr="00AC795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7878B4" w:rsidRPr="00A2103E" w:rsidRDefault="007878B4" w:rsidP="007878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10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1.3.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Образовательная</w:t>
      </w:r>
      <w:r w:rsidRPr="00A210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программ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в соответствии с требованиями ФГОС «Основная образовательная программа дошкольного образования» ГБДОУ </w:t>
      </w:r>
      <w:r w:rsidR="00CD00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детского сада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№11</w:t>
      </w:r>
    </w:p>
    <w:p w:rsidR="007878B4" w:rsidRPr="00A2103E" w:rsidRDefault="007878B4" w:rsidP="007878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103E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1.4. Срок   освоения  образовательной программы   (продолжительность обучения)  на  момент   подписания   настоящего   Договора     составляет ______________ календарных лет (года).</w:t>
      </w:r>
    </w:p>
    <w:p w:rsidR="007878B4" w:rsidRPr="00A2103E" w:rsidRDefault="007878B4" w:rsidP="007878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103E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1.5. Режим пребывания Воспитанника в образовательной   организации –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A210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часов </w:t>
      </w:r>
      <w:proofErr w:type="gramStart"/>
      <w:r w:rsidRPr="00A210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A2103E">
        <w:rPr>
          <w:rFonts w:ascii="Times New Roman" w:eastAsia="Times New Roman" w:hAnsi="Times New Roman" w:cs="Times New Roman"/>
          <w:color w:val="000000"/>
          <w:sz w:val="24"/>
          <w:szCs w:val="24"/>
        </w:rPr>
        <w:t>.00 –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A2103E">
        <w:rPr>
          <w:rFonts w:ascii="Times New Roman" w:eastAsia="Times New Roman" w:hAnsi="Times New Roman" w:cs="Times New Roman"/>
          <w:color w:val="000000"/>
          <w:sz w:val="24"/>
          <w:szCs w:val="24"/>
        </w:rPr>
        <w:t>.00).</w:t>
      </w:r>
    </w:p>
    <w:p w:rsidR="007878B4" w:rsidRPr="00A2103E" w:rsidRDefault="007878B4" w:rsidP="007878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103E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1.6. Воспитанник зачисляется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319D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общеобразовательную группу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878B4" w:rsidRPr="00A2103E" w:rsidRDefault="007878B4" w:rsidP="007878B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A2103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II. Взаимодействие Сторон</w:t>
      </w:r>
    </w:p>
    <w:p w:rsidR="007878B4" w:rsidRPr="00A2103E" w:rsidRDefault="007878B4" w:rsidP="007878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103E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2.1</w:t>
      </w:r>
      <w:r w:rsidRPr="00173BE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Исполнитель вправе</w:t>
      </w:r>
      <w:r w:rsidRPr="00A2103E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7878B4" w:rsidRPr="00A2103E" w:rsidRDefault="007878B4" w:rsidP="007878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103E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2.1.1. Самостоятельно осуществлять образовательную деятельность.</w:t>
      </w:r>
    </w:p>
    <w:p w:rsidR="007878B4" w:rsidRPr="00A2103E" w:rsidRDefault="007878B4" w:rsidP="007878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10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2.1.2. Предоставлять  Воспитаннику  дополнительные   образовательные услуги (за рамками образовательной деятельности), наименование, </w:t>
      </w:r>
      <w:proofErr w:type="gramStart"/>
      <w:r w:rsidRPr="00A2103E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объем</w:t>
      </w:r>
      <w:proofErr w:type="gramEnd"/>
      <w:r w:rsidRPr="00A210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 и форма которых определены в приложении,  являющемся  неотъемлемой   частью настоящего Договора (далее - дополнительные образовательные услуги).</w:t>
      </w:r>
    </w:p>
    <w:p w:rsidR="007878B4" w:rsidRPr="00A2103E" w:rsidRDefault="007878B4" w:rsidP="007878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103E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2.1.3. Устанавливать и взимать с Заказчика плату за   дополнительные образовательные услуги.</w:t>
      </w:r>
    </w:p>
    <w:p w:rsidR="007878B4" w:rsidRPr="00A2103E" w:rsidRDefault="007878B4" w:rsidP="007878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103E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2.1.4.  Предоставлять   Воспитаннику   место  на   загородной   даче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(ДОГ «Малыш»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Вырица) </w:t>
      </w:r>
    </w:p>
    <w:p w:rsidR="007878B4" w:rsidRPr="007F16DA" w:rsidRDefault="007878B4" w:rsidP="007878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F16D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    2.2. Заказчик вправе:</w:t>
      </w:r>
    </w:p>
    <w:p w:rsidR="007878B4" w:rsidRPr="00A2103E" w:rsidRDefault="007878B4" w:rsidP="007878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103E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2.2.1. Участвовать в образовательной  деятельности   образовательной организации, в том числе, в формировании образовательной программы</w:t>
      </w:r>
      <w:proofErr w:type="gramStart"/>
      <w:r w:rsidRPr="00A210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</w:p>
    <w:p w:rsidR="007878B4" w:rsidRPr="00A2103E" w:rsidRDefault="007878B4" w:rsidP="007878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10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2.2.2. Получать от Исполнителя информацию:      по вопросам </w:t>
      </w:r>
      <w:r w:rsidR="00F110FE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освоения</w:t>
      </w:r>
      <w:r w:rsidRPr="00A210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обеспечения надлежащего </w:t>
      </w:r>
      <w:r w:rsidR="00F110FE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выполнения образовательной программы</w:t>
      </w:r>
      <w:r w:rsidRPr="00A2103E">
        <w:rPr>
          <w:rFonts w:ascii="Times New Roman" w:eastAsia="Times New Roman" w:hAnsi="Times New Roman" w:cs="Times New Roman"/>
          <w:color w:val="000000"/>
          <w:sz w:val="24"/>
          <w:szCs w:val="24"/>
        </w:rPr>
        <w:t>, предусмотренных разделом I настоящего Договора;      о поведении, эмоциональном  состоянии  Воспитанника  во  время  его пребывания в образовательной организации, его развитии  и   способностях, отношении к образовательной деятельности.</w:t>
      </w:r>
    </w:p>
    <w:p w:rsidR="007878B4" w:rsidRPr="00A2103E" w:rsidRDefault="007878B4" w:rsidP="007878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10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2.2.3.  Знакомиться  с  уставом  образовательной      организации, с лицензией   на   осуществление   образовательной          деятельности, с образовательными </w:t>
      </w:r>
      <w:r w:rsidRPr="00A2103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программами и  другими  документами,   регламентирующими организацию  и  осуществление  образовательной  деятельности,     права и обязанности Воспитанника и Заказчика.</w:t>
      </w:r>
    </w:p>
    <w:p w:rsidR="007878B4" w:rsidRPr="00A2103E" w:rsidRDefault="007878B4" w:rsidP="007878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103E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2.2.4. Выбирать виды дополнительных образовательных  услуг,  в   том числе, оказываемых Исполнителем Воспитаннику за рамками   образовательной деятельности на возмездной основе.</w:t>
      </w:r>
    </w:p>
    <w:p w:rsidR="007878B4" w:rsidRPr="00A2103E" w:rsidRDefault="007878B4" w:rsidP="007878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  </w:t>
      </w:r>
      <w:r w:rsidRPr="00A210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2.2.5. Находиться с Воспитанником в образовательной  организации   в период его адаптации в течение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2-х часов 5 дней при соблюдении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СанПина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878B4" w:rsidRPr="00A2103E" w:rsidRDefault="007878B4" w:rsidP="007878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  <w:r w:rsidRPr="00A2103E">
        <w:rPr>
          <w:rFonts w:ascii="Times New Roman" w:eastAsia="Times New Roman" w:hAnsi="Times New Roman" w:cs="Times New Roman"/>
          <w:color w:val="000000"/>
          <w:sz w:val="24"/>
          <w:szCs w:val="24"/>
        </w:rPr>
        <w:t> 2.2.6. Принимать участие  в  организации  и  проведении   совместных мероприятий  с  детьми  в   образовательной   организации     (утренники, развлечения, физкультурные праздники, досуги, дни здоровья и др.).</w:t>
      </w:r>
    </w:p>
    <w:p w:rsidR="007878B4" w:rsidRPr="00A2103E" w:rsidRDefault="007878B4" w:rsidP="007878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103E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2.2.7. Создавать (принимать участие в  деятельности)   коллегиальных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103E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органов   управления,    предусмотренных 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2103E">
        <w:rPr>
          <w:rFonts w:ascii="Times New Roman" w:eastAsia="Times New Roman" w:hAnsi="Times New Roman" w:cs="Times New Roman"/>
          <w:color w:val="000000"/>
          <w:sz w:val="24"/>
          <w:szCs w:val="24"/>
        </w:rPr>
        <w:t>ставом       образовательной организации.</w:t>
      </w:r>
    </w:p>
    <w:p w:rsidR="007878B4" w:rsidRPr="00A2103E" w:rsidRDefault="007878B4" w:rsidP="007878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10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2.3. </w:t>
      </w:r>
      <w:r w:rsidRPr="00173BE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Исполнитель обязан</w:t>
      </w:r>
      <w:r w:rsidRPr="00A2103E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7878B4" w:rsidRPr="00A2103E" w:rsidRDefault="007878B4" w:rsidP="007878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103E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2.3.1. Обеспечить Заказчику доступ к информации для ознакомления   с уставом  образовательной  организации,  с  лицензией  на    осуществление образовательной деятельности, с образовательными программами  и   другими документами,    регламентирующими    организацию    и       осуществление образовательной  деятельности,  права  и  обязанности     Воспитанников и Заказчика.</w:t>
      </w:r>
    </w:p>
    <w:p w:rsidR="007878B4" w:rsidRPr="00A2103E" w:rsidRDefault="007878B4" w:rsidP="007878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10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2.3.2. Обеспечить </w:t>
      </w:r>
      <w:r w:rsidR="00D423C5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освоение программы,   предусмотренной</w:t>
      </w:r>
      <w:r w:rsidRPr="00A210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разделом I  настоящего  Договора,  в  полном  объеме  в    соответствии с федеральным государстве</w:t>
      </w:r>
      <w:r w:rsidR="00D423C5">
        <w:rPr>
          <w:rFonts w:ascii="Times New Roman" w:eastAsia="Times New Roman" w:hAnsi="Times New Roman" w:cs="Times New Roman"/>
          <w:color w:val="000000"/>
          <w:sz w:val="24"/>
          <w:szCs w:val="24"/>
        </w:rPr>
        <w:t>нным образовательным стандартом</w:t>
      </w:r>
      <w:r w:rsidRPr="00A2103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878B4" w:rsidRPr="00A2103E" w:rsidRDefault="007878B4" w:rsidP="007878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103E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2.3.3. Довести  до  Заказчика  информацию,  содержащую    сведения о предоставлении платных образовательных услуг в порядке и объеме,  которые предусмотрены Законом Российской Федерации от  7 февраля 1992 г. N 2300-1 "О защите прав потребителей"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103E">
        <w:rPr>
          <w:rFonts w:ascii="Times New Roman" w:eastAsia="Times New Roman" w:hAnsi="Times New Roman" w:cs="Times New Roman"/>
          <w:color w:val="000000"/>
          <w:sz w:val="24"/>
          <w:szCs w:val="24"/>
        </w:rPr>
        <w:t>и Федеральным законом  от  29   декабря 2012 г. N 273-ФЗ "Об образовании в Российской Федерации".</w:t>
      </w:r>
    </w:p>
    <w:p w:rsidR="007878B4" w:rsidRPr="00A2103E" w:rsidRDefault="007878B4" w:rsidP="007878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103E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2.3.4.  Обеспечивать  охрану  жизни  и  укрепление     физического и психического здоровья Воспитанника, его интеллектуальное,  физическое   и личностное развитие, развитие его творческих способностей и интересов.</w:t>
      </w:r>
    </w:p>
    <w:p w:rsidR="007878B4" w:rsidRPr="00A2103E" w:rsidRDefault="00D423C5" w:rsidP="007878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2.3.5.</w:t>
      </w:r>
      <w:r w:rsidR="00F53C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878B4" w:rsidRPr="00A2103E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="00F53C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освоении программы</w:t>
      </w:r>
      <w:r w:rsidR="00F53C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учитывать </w:t>
      </w:r>
      <w:r w:rsidR="007878B4" w:rsidRPr="00A210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индивидуальные  потребности </w:t>
      </w:r>
      <w:r w:rsidR="00F53C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878B4" w:rsidRPr="00A210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Воспитанника,  связанные    с </w:t>
      </w:r>
      <w:r w:rsidR="00F53C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878B4" w:rsidRPr="00A2103E">
        <w:rPr>
          <w:rFonts w:ascii="Times New Roman" w:eastAsia="Times New Roman" w:hAnsi="Times New Roman" w:cs="Times New Roman"/>
          <w:color w:val="000000"/>
          <w:sz w:val="24"/>
          <w:szCs w:val="24"/>
        </w:rPr>
        <w:t>его жизненной ситуацией и состоянием здоровья, определяющие  особые   условия получения   им   образования,   возможности   освоения      Воспитанником образовательной программы на разных этапах ее реализации.</w:t>
      </w:r>
    </w:p>
    <w:p w:rsidR="007878B4" w:rsidRPr="00A2103E" w:rsidRDefault="007878B4" w:rsidP="007878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10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2.3.6. При </w:t>
      </w:r>
      <w:r w:rsidR="00D423C5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освоении программы</w:t>
      </w:r>
      <w:r w:rsidRPr="00A2103E">
        <w:rPr>
          <w:rFonts w:ascii="Times New Roman" w:eastAsia="Times New Roman" w:hAnsi="Times New Roman" w:cs="Times New Roman"/>
          <w:color w:val="000000"/>
          <w:sz w:val="24"/>
          <w:szCs w:val="24"/>
        </w:rPr>
        <w:t>,  предусмотренн</w:t>
      </w:r>
      <w:r w:rsidR="00D423C5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A210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настоящим   Договором,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103E">
        <w:rPr>
          <w:rFonts w:ascii="Times New Roman" w:eastAsia="Times New Roman" w:hAnsi="Times New Roman" w:cs="Times New Roman"/>
          <w:color w:val="000000"/>
          <w:sz w:val="24"/>
          <w:szCs w:val="24"/>
        </w:rPr>
        <w:t>проявлять уважение к личности Воспитанника, оберегать его от  всех   форм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103E">
        <w:rPr>
          <w:rFonts w:ascii="Times New Roman" w:eastAsia="Times New Roman" w:hAnsi="Times New Roman" w:cs="Times New Roman"/>
          <w:color w:val="000000"/>
          <w:sz w:val="24"/>
          <w:szCs w:val="24"/>
        </w:rPr>
        <w:t>физического и психо</w:t>
      </w:r>
      <w:r w:rsidR="00D423C5">
        <w:rPr>
          <w:rFonts w:ascii="Times New Roman" w:eastAsia="Times New Roman" w:hAnsi="Times New Roman" w:cs="Times New Roman"/>
          <w:color w:val="000000"/>
          <w:sz w:val="24"/>
          <w:szCs w:val="24"/>
        </w:rPr>
        <w:t>логического насилия,  обеспечивать</w:t>
      </w:r>
      <w:r w:rsidRPr="00A210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условия   укрепления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103E">
        <w:rPr>
          <w:rFonts w:ascii="Times New Roman" w:eastAsia="Times New Roman" w:hAnsi="Times New Roman" w:cs="Times New Roman"/>
          <w:color w:val="000000"/>
          <w:sz w:val="24"/>
          <w:szCs w:val="24"/>
        </w:rPr>
        <w:t>нравственного, физического и психологического  здоровья,   эмоционального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103E">
        <w:rPr>
          <w:rFonts w:ascii="Times New Roman" w:eastAsia="Times New Roman" w:hAnsi="Times New Roman" w:cs="Times New Roman"/>
          <w:color w:val="000000"/>
          <w:sz w:val="24"/>
          <w:szCs w:val="24"/>
        </w:rPr>
        <w:t>благополучия Воспитанника с учетом его индивидуальных особенностей.</w:t>
      </w:r>
    </w:p>
    <w:p w:rsidR="007878B4" w:rsidRPr="00A2103E" w:rsidRDefault="007878B4" w:rsidP="007878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103E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2.3.7. Создавать безопасные условия обучения,  воспитания, присмотра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103E">
        <w:rPr>
          <w:rFonts w:ascii="Times New Roman" w:eastAsia="Times New Roman" w:hAnsi="Times New Roman" w:cs="Times New Roman"/>
          <w:color w:val="000000"/>
          <w:sz w:val="24"/>
          <w:szCs w:val="24"/>
        </w:rPr>
        <w:t>и ухода за Воспитанником, его содержания в  образовательной организации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103E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соответствии с  установленными  нормами,  обеспечивающими  его    жизнь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103E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здоровье.</w:t>
      </w:r>
    </w:p>
    <w:p w:rsidR="007878B4" w:rsidRPr="00A2103E" w:rsidRDefault="007878B4" w:rsidP="007878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103E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</w:t>
      </w:r>
      <w:r w:rsidR="00D423C5">
        <w:rPr>
          <w:rFonts w:ascii="Times New Roman" w:eastAsia="Times New Roman" w:hAnsi="Times New Roman" w:cs="Times New Roman"/>
          <w:color w:val="000000"/>
          <w:sz w:val="24"/>
          <w:szCs w:val="24"/>
        </w:rPr>
        <w:t>2.3.8. Обеспечивать</w:t>
      </w:r>
      <w:r w:rsidRPr="00A210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реализацию образовательной  программы   средствами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103E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обучения  и  воспитания,  необходимыми  для  организации     учебной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103E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деятельности   и   создания   развивающей      предметно-пространственной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 w:rsidRPr="00A2103E">
        <w:rPr>
          <w:rFonts w:ascii="Times New Roman" w:eastAsia="Times New Roman" w:hAnsi="Times New Roman" w:cs="Times New Roman"/>
          <w:color w:val="000000"/>
          <w:sz w:val="24"/>
          <w:szCs w:val="24"/>
        </w:rPr>
        <w:t>реды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103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7878B4" w:rsidRPr="00A2103E" w:rsidRDefault="00D423C5" w:rsidP="007878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2.3.9</w:t>
      </w:r>
      <w:r w:rsidR="007878B4" w:rsidRPr="00A2103E">
        <w:rPr>
          <w:rFonts w:ascii="Times New Roman" w:eastAsia="Times New Roman" w:hAnsi="Times New Roman" w:cs="Times New Roman"/>
          <w:color w:val="000000"/>
          <w:sz w:val="24"/>
          <w:szCs w:val="24"/>
        </w:rPr>
        <w:t>.  Обеспечивать  Воспитанника  необходимым    сбалансированным</w:t>
      </w:r>
      <w:r w:rsidR="007878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четырехразовым п</w:t>
      </w:r>
      <w:r w:rsidR="007878B4" w:rsidRPr="00A2103E">
        <w:rPr>
          <w:rFonts w:ascii="Times New Roman" w:eastAsia="Times New Roman" w:hAnsi="Times New Roman" w:cs="Times New Roman"/>
          <w:color w:val="000000"/>
          <w:sz w:val="24"/>
          <w:szCs w:val="24"/>
        </w:rPr>
        <w:t>итанием</w:t>
      </w:r>
      <w:r w:rsidR="007878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соответствии с возрастным режимом.</w:t>
      </w:r>
    </w:p>
    <w:p w:rsidR="007878B4" w:rsidRPr="00A2103E" w:rsidRDefault="007878B4" w:rsidP="007878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103E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2.3.1</w:t>
      </w:r>
      <w:r w:rsidR="00D423C5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Pr="00A2103E">
        <w:rPr>
          <w:rFonts w:ascii="Times New Roman" w:eastAsia="Times New Roman" w:hAnsi="Times New Roman" w:cs="Times New Roman"/>
          <w:color w:val="000000"/>
          <w:sz w:val="24"/>
          <w:szCs w:val="24"/>
        </w:rPr>
        <w:t>. Переводить Воспитанника в следующую возрастную группу.</w:t>
      </w:r>
    </w:p>
    <w:p w:rsidR="007878B4" w:rsidRPr="00A2103E" w:rsidRDefault="007878B4" w:rsidP="007878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103E">
        <w:rPr>
          <w:rFonts w:ascii="Times New Roman" w:eastAsia="Times New Roman" w:hAnsi="Times New Roman" w:cs="Times New Roman"/>
          <w:color w:val="000000"/>
          <w:sz w:val="24"/>
          <w:szCs w:val="24"/>
        </w:rPr>
        <w:t>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2.3.1</w:t>
      </w:r>
      <w:r w:rsidR="00D423C5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A2103E">
        <w:rPr>
          <w:rFonts w:ascii="Times New Roman" w:eastAsia="Times New Roman" w:hAnsi="Times New Roman" w:cs="Times New Roman"/>
          <w:color w:val="000000"/>
          <w:sz w:val="24"/>
          <w:szCs w:val="24"/>
        </w:rPr>
        <w:t>. Обеспечи</w:t>
      </w:r>
      <w:r w:rsidR="00D423C5">
        <w:rPr>
          <w:rFonts w:ascii="Times New Roman" w:eastAsia="Times New Roman" w:hAnsi="Times New Roman" w:cs="Times New Roman"/>
          <w:color w:val="000000"/>
          <w:sz w:val="24"/>
          <w:szCs w:val="24"/>
        </w:rPr>
        <w:t>вать</w:t>
      </w:r>
      <w:r w:rsidRPr="00A210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соблюдение требований Федерального закона от   27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103E">
        <w:rPr>
          <w:rFonts w:ascii="Times New Roman" w:eastAsia="Times New Roman" w:hAnsi="Times New Roman" w:cs="Times New Roman"/>
          <w:color w:val="000000"/>
          <w:sz w:val="24"/>
          <w:szCs w:val="24"/>
        </w:rPr>
        <w:t>июля 2006 г.  N 152-ФЗ  "О  персональных  данных" в  части   сбора,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103E">
        <w:rPr>
          <w:rFonts w:ascii="Times New Roman" w:eastAsia="Times New Roman" w:hAnsi="Times New Roman" w:cs="Times New Roman"/>
          <w:color w:val="000000"/>
          <w:sz w:val="24"/>
          <w:szCs w:val="24"/>
        </w:rPr>
        <w:t>хранения и обработки персональных данных Заказчика и Воспитанника.</w:t>
      </w:r>
    </w:p>
    <w:p w:rsidR="00F53C05" w:rsidRDefault="007878B4" w:rsidP="007878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103E">
        <w:rPr>
          <w:rFonts w:ascii="Times New Roman" w:eastAsia="Times New Roman" w:hAnsi="Times New Roman" w:cs="Times New Roman"/>
          <w:color w:val="000000"/>
          <w:sz w:val="24"/>
          <w:szCs w:val="24"/>
        </w:rPr>
        <w:t>   </w:t>
      </w:r>
    </w:p>
    <w:p w:rsidR="00F53C05" w:rsidRDefault="00F53C05" w:rsidP="007878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878B4" w:rsidRPr="00A2103E" w:rsidRDefault="00F53C05" w:rsidP="007878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</w:t>
      </w:r>
      <w:r w:rsidR="007878B4" w:rsidRPr="00A2103E">
        <w:rPr>
          <w:rFonts w:ascii="Times New Roman" w:eastAsia="Times New Roman" w:hAnsi="Times New Roman" w:cs="Times New Roman"/>
          <w:color w:val="000000"/>
          <w:sz w:val="24"/>
          <w:szCs w:val="24"/>
        </w:rPr>
        <w:t>  2.4</w:t>
      </w:r>
      <w:r w:rsidR="007878B4" w:rsidRPr="00173BE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Заказчик обязан</w:t>
      </w:r>
      <w:r w:rsidR="007878B4" w:rsidRPr="00A2103E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7878B4" w:rsidRPr="00A2103E" w:rsidRDefault="007878B4" w:rsidP="007878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103E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2.4.1. Соблюдать требования учредительных  документов   Исполнителя,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103E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  внутреннего  распорядка  и  иных  локальных  нормативных   актов,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103E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общепринятых  норм  поведения,  в  том  числе,  проявлять      уважение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103E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педагогическим   работникам,       инженерно-техническому,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103E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административно-хозяйственному,                        производственному,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103E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учебно-вспомогательному, медицинскому и  иному  персоналу  Исполнителя  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103E">
        <w:rPr>
          <w:rFonts w:ascii="Times New Roman" w:eastAsia="Times New Roman" w:hAnsi="Times New Roman" w:cs="Times New Roman"/>
          <w:color w:val="000000"/>
          <w:sz w:val="24"/>
          <w:szCs w:val="24"/>
        </w:rPr>
        <w:t>другим воспитанникам, не посягать на их честь и достоинство.</w:t>
      </w:r>
    </w:p>
    <w:p w:rsidR="007878B4" w:rsidRPr="00A2103E" w:rsidRDefault="007878B4" w:rsidP="007878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  </w:t>
      </w:r>
      <w:r w:rsidRPr="00A2103E">
        <w:rPr>
          <w:rFonts w:ascii="Times New Roman" w:eastAsia="Times New Roman" w:hAnsi="Times New Roman" w:cs="Times New Roman"/>
          <w:color w:val="000000"/>
          <w:sz w:val="24"/>
          <w:szCs w:val="24"/>
        </w:rPr>
        <w:t>2.4.2. Своевременно вносить плату за  предоставляемые   Воспитаннику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103E"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дополнительные  образовательные  услуги,  указанные  в       приложении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103E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настоящему Договору, а также плату за  присмотр   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103E">
        <w:rPr>
          <w:rFonts w:ascii="Times New Roman" w:eastAsia="Times New Roman" w:hAnsi="Times New Roman" w:cs="Times New Roman"/>
          <w:color w:val="000000"/>
          <w:sz w:val="24"/>
          <w:szCs w:val="24"/>
        </w:rPr>
        <w:t>уход за Воспитанником.</w:t>
      </w:r>
    </w:p>
    <w:p w:rsidR="007878B4" w:rsidRPr="00A2103E" w:rsidRDefault="007878B4" w:rsidP="007878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A2103E">
        <w:rPr>
          <w:rFonts w:ascii="Times New Roman" w:eastAsia="Times New Roman" w:hAnsi="Times New Roman" w:cs="Times New Roman"/>
          <w:color w:val="000000"/>
          <w:sz w:val="24"/>
          <w:szCs w:val="24"/>
        </w:rPr>
        <w:t>2.4.3. При поступлении Воспитанника в образовательную  организацию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r w:rsidRPr="00A210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период  действия  настоящего  Договора  своевременно     </w:t>
      </w:r>
      <w:proofErr w:type="gramStart"/>
      <w:r w:rsidRPr="00A2103E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предоставлять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103E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Исполнителю    все   необходимые   документы</w:t>
      </w:r>
      <w:proofErr w:type="gramEnd"/>
      <w:r w:rsidRPr="00A2103E">
        <w:rPr>
          <w:rFonts w:ascii="Times New Roman" w:eastAsia="Times New Roman" w:hAnsi="Times New Roman" w:cs="Times New Roman"/>
          <w:color w:val="000000"/>
          <w:sz w:val="24"/>
          <w:szCs w:val="24"/>
        </w:rPr>
        <w:t>,   предусмотренные 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2103E">
        <w:rPr>
          <w:rFonts w:ascii="Times New Roman" w:eastAsia="Times New Roman" w:hAnsi="Times New Roman" w:cs="Times New Roman"/>
          <w:color w:val="000000"/>
          <w:sz w:val="24"/>
          <w:szCs w:val="24"/>
        </w:rPr>
        <w:t>ставом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103E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образовательной организации.</w:t>
      </w:r>
    </w:p>
    <w:p w:rsidR="007878B4" w:rsidRPr="00A2103E" w:rsidRDefault="007878B4" w:rsidP="007878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103E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2.4.4. Незамедлительно сообщать Исполнителю об изменении контактного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103E">
        <w:rPr>
          <w:rFonts w:ascii="Times New Roman" w:eastAsia="Times New Roman" w:hAnsi="Times New Roman" w:cs="Times New Roman"/>
          <w:color w:val="000000"/>
          <w:sz w:val="24"/>
          <w:szCs w:val="24"/>
        </w:rPr>
        <w:t>телефона и места жительства.</w:t>
      </w:r>
    </w:p>
    <w:p w:rsidR="007878B4" w:rsidRPr="00A2103E" w:rsidRDefault="007878B4" w:rsidP="007878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103E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2.4.5.   Обеспечить   посещение   Воспитанником      образовательной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103E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организации согласно правилам внутреннего распорядка Исполнителя.</w:t>
      </w:r>
    </w:p>
    <w:p w:rsidR="00820250" w:rsidRDefault="007878B4" w:rsidP="007878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103E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2.4.6.  Информировать   Исполнителя   о   предстоящем     отсутствии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103E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Воспитанника в обра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зовательной организации или его </w:t>
      </w:r>
      <w:r w:rsidR="00820250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A2103E">
        <w:rPr>
          <w:rFonts w:ascii="Times New Roman" w:eastAsia="Times New Roman" w:hAnsi="Times New Roman" w:cs="Times New Roman"/>
          <w:color w:val="000000"/>
          <w:sz w:val="24"/>
          <w:szCs w:val="24"/>
        </w:rPr>
        <w:t>олезни.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7878B4" w:rsidRPr="00A2103E" w:rsidRDefault="007878B4" w:rsidP="007878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103E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В  случае  заболевания   Воспитанника,  подтвержденного  заключением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103E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медицинской организации  либо  выявленного  медицинским   работником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103E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Исполнителя, принять меры по восстановлению его здоровья и не   допускать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103E">
        <w:rPr>
          <w:rFonts w:ascii="Times New Roman" w:eastAsia="Times New Roman" w:hAnsi="Times New Roman" w:cs="Times New Roman"/>
          <w:color w:val="000000"/>
          <w:sz w:val="24"/>
          <w:szCs w:val="24"/>
        </w:rPr>
        <w:t>посещения образовательной организации Воспитанником в период заболевания.</w:t>
      </w:r>
    </w:p>
    <w:p w:rsidR="007878B4" w:rsidRPr="00A2103E" w:rsidRDefault="007878B4" w:rsidP="007878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10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2.4.7. </w:t>
      </w:r>
      <w:proofErr w:type="gramStart"/>
      <w:r w:rsidRPr="00A2103E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Предоставлять справку</w:t>
      </w:r>
      <w:proofErr w:type="gramEnd"/>
      <w:r w:rsidRPr="00A210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после  перенесенного    заболевания, 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103E"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 отсутствия  ребенка  более  5  дней  (за   исключением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103E">
        <w:rPr>
          <w:rFonts w:ascii="Times New Roman" w:eastAsia="Times New Roman" w:hAnsi="Times New Roman" w:cs="Times New Roman"/>
          <w:color w:val="000000"/>
          <w:sz w:val="24"/>
          <w:szCs w:val="24"/>
        </w:rPr>
        <w:t>выходных  и  праздничных  дней),  с  указанием  диагноза,    длительности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103E">
        <w:rPr>
          <w:rFonts w:ascii="Times New Roman" w:eastAsia="Times New Roman" w:hAnsi="Times New Roman" w:cs="Times New Roman"/>
          <w:color w:val="000000"/>
          <w:sz w:val="24"/>
          <w:szCs w:val="24"/>
        </w:rPr>
        <w:t>заболевания, сведений об отсутствии контакта с инфекционными больными.</w:t>
      </w:r>
    </w:p>
    <w:p w:rsidR="007878B4" w:rsidRPr="00A2103E" w:rsidRDefault="007878B4" w:rsidP="007878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103E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2.4.8. Бережно относиться к  имуществу Исполнителя, возмещать ущерб,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103E">
        <w:rPr>
          <w:rFonts w:ascii="Times New Roman" w:eastAsia="Times New Roman" w:hAnsi="Times New Roman" w:cs="Times New Roman"/>
          <w:color w:val="000000"/>
          <w:sz w:val="24"/>
          <w:szCs w:val="24"/>
        </w:rPr>
        <w:t>причиненный  Воспитанником  имуществу  Исполнителя,  в     соответствии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103E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законодательством Российской Федерации.</w:t>
      </w:r>
    </w:p>
    <w:p w:rsidR="007878B4" w:rsidRPr="002214CD" w:rsidRDefault="007878B4" w:rsidP="007878B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214C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  Размер, сроки и порядок оплаты за </w:t>
      </w:r>
      <w:proofErr w:type="gramStart"/>
      <w:r w:rsidRPr="002214CD">
        <w:rPr>
          <w:rFonts w:ascii="Times New Roman" w:eastAsia="Times New Roman" w:hAnsi="Times New Roman" w:cs="Times New Roman"/>
          <w:b/>
          <w:bCs/>
          <w:sz w:val="24"/>
          <w:szCs w:val="24"/>
        </w:rPr>
        <w:t>присмотр</w:t>
      </w:r>
      <w:proofErr w:type="gramEnd"/>
      <w:r w:rsidRPr="002214C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уход за Воспитанником</w:t>
      </w:r>
    </w:p>
    <w:p w:rsidR="007878B4" w:rsidRPr="00A2103E" w:rsidRDefault="007878B4" w:rsidP="007878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103E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3.1.  Стоимость  услуг  Исполнителя  по  присмотру  и     уходу   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10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Воспитанником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(далее       -    </w:t>
      </w:r>
      <w:r w:rsidRPr="00A2103E">
        <w:rPr>
          <w:rFonts w:ascii="Times New Roman" w:eastAsia="Times New Roman" w:hAnsi="Times New Roman" w:cs="Times New Roman"/>
          <w:color w:val="000000"/>
          <w:sz w:val="24"/>
          <w:szCs w:val="24"/>
        </w:rPr>
        <w:t> родительская        плата)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103E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составляет____________________________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рублей</w:t>
      </w:r>
      <w:r w:rsidRPr="00A2103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103E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Не допускается включение  расходов  на  реализацию   образовательной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103E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программы  дошкольного  образования,  а  также  расходов  на   содержание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103E">
        <w:rPr>
          <w:rFonts w:ascii="Times New Roman" w:eastAsia="Times New Roman" w:hAnsi="Times New Roman" w:cs="Times New Roman"/>
          <w:color w:val="000000"/>
          <w:sz w:val="24"/>
          <w:szCs w:val="24"/>
        </w:rPr>
        <w:t>недвижимого имущества образовательной организации в родительскую плату 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103E">
        <w:rPr>
          <w:rFonts w:ascii="Times New Roman" w:eastAsia="Times New Roman" w:hAnsi="Times New Roman" w:cs="Times New Roman"/>
          <w:color w:val="000000"/>
          <w:sz w:val="24"/>
          <w:szCs w:val="24"/>
        </w:rPr>
        <w:t>присмотр и уход за Воспитанником.</w:t>
      </w:r>
    </w:p>
    <w:p w:rsidR="007878B4" w:rsidRPr="00A2103E" w:rsidRDefault="007878B4" w:rsidP="007878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10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3.2.  Начисление </w:t>
      </w:r>
      <w:r w:rsidR="00F53C05"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родительской платы</w:t>
      </w:r>
      <w:r w:rsidRPr="00A2103E">
        <w:rPr>
          <w:rFonts w:ascii="Times New Roman" w:eastAsia="Times New Roman" w:hAnsi="Times New Roman" w:cs="Times New Roman"/>
          <w:color w:val="000000"/>
          <w:sz w:val="24"/>
          <w:szCs w:val="24"/>
        </w:rPr>
        <w:t> производится   из     расчета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423C5">
        <w:rPr>
          <w:rFonts w:ascii="Times New Roman" w:eastAsia="Times New Roman" w:hAnsi="Times New Roman" w:cs="Times New Roman"/>
          <w:color w:val="000000"/>
          <w:sz w:val="24"/>
          <w:szCs w:val="24"/>
        </w:rPr>
        <w:t>фактического посещения ДОУ.</w:t>
      </w:r>
    </w:p>
    <w:p w:rsidR="007878B4" w:rsidRDefault="007878B4" w:rsidP="007878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  3.3.</w:t>
      </w:r>
      <w:r w:rsidRPr="00A2103E">
        <w:rPr>
          <w:rFonts w:ascii="Times New Roman" w:eastAsia="Times New Roman" w:hAnsi="Times New Roman" w:cs="Times New Roman"/>
          <w:color w:val="000000"/>
          <w:sz w:val="24"/>
          <w:szCs w:val="24"/>
        </w:rPr>
        <w:t>Заказчик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ежемесячно до 15 числа текущего</w:t>
      </w:r>
      <w:r w:rsidR="007E41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месяца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103E">
        <w:rPr>
          <w:rFonts w:ascii="Times New Roman" w:eastAsia="Times New Roman" w:hAnsi="Times New Roman" w:cs="Times New Roman"/>
          <w:color w:val="000000"/>
          <w:sz w:val="24"/>
          <w:szCs w:val="24"/>
        </w:rPr>
        <w:t>вносит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 w:rsidRPr="00A2103E">
        <w:rPr>
          <w:rFonts w:ascii="Times New Roman" w:eastAsia="Times New Roman" w:hAnsi="Times New Roman" w:cs="Times New Roman"/>
          <w:color w:val="000000"/>
          <w:sz w:val="24"/>
          <w:szCs w:val="24"/>
        </w:rPr>
        <w:t>одительскую   плату   за  присмотр  и  уход   за   Воспитанником,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103E">
        <w:rPr>
          <w:rFonts w:ascii="Times New Roman" w:eastAsia="Times New Roman" w:hAnsi="Times New Roman" w:cs="Times New Roman"/>
          <w:color w:val="000000"/>
          <w:sz w:val="24"/>
          <w:szCs w:val="24"/>
        </w:rPr>
        <w:t>указанную      в     пункте 3.1             настоящего     Договора,    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103E">
        <w:rPr>
          <w:rFonts w:ascii="Times New Roman" w:eastAsia="Times New Roman" w:hAnsi="Times New Roman" w:cs="Times New Roman"/>
          <w:color w:val="000000"/>
          <w:sz w:val="24"/>
          <w:szCs w:val="24"/>
        </w:rPr>
        <w:t>сумме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указанной в платежной квитанции.</w:t>
      </w:r>
    </w:p>
    <w:p w:rsidR="00D423C5" w:rsidRPr="00A2103E" w:rsidRDefault="00D423C5" w:rsidP="007878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763FB" w:rsidRDefault="00D423C5" w:rsidP="00B763F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B763FB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B763FB">
        <w:rPr>
          <w:rFonts w:ascii="Times New Roman" w:hAnsi="Times New Roman" w:cs="Times New Roman"/>
          <w:b/>
          <w:sz w:val="24"/>
          <w:szCs w:val="24"/>
        </w:rPr>
        <w:t xml:space="preserve">V. Ответственность за неисполнение или ненадлежащее исполнение обязательств по договору, порядок разрешения споров </w:t>
      </w:r>
    </w:p>
    <w:p w:rsidR="00B763FB" w:rsidRDefault="00B763FB" w:rsidP="00B763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B763FB" w:rsidRDefault="00B763FB" w:rsidP="00B763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763FB" w:rsidRDefault="00B763FB" w:rsidP="007878B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EF7C81" w:rsidRDefault="00EF7C81" w:rsidP="007878B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D423C5" w:rsidRDefault="00D423C5" w:rsidP="007878B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878B4" w:rsidRPr="00B763FB" w:rsidRDefault="007878B4" w:rsidP="007878B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763FB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V. Основания изменения и расторжения договора</w:t>
      </w:r>
    </w:p>
    <w:p w:rsidR="007878B4" w:rsidRPr="00A2103E" w:rsidRDefault="007878B4" w:rsidP="007878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</w:t>
      </w:r>
      <w:r w:rsidR="002214CD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A2103E">
        <w:rPr>
          <w:rFonts w:ascii="Times New Roman" w:eastAsia="Times New Roman" w:hAnsi="Times New Roman" w:cs="Times New Roman"/>
          <w:color w:val="000000"/>
          <w:sz w:val="24"/>
          <w:szCs w:val="24"/>
        </w:rPr>
        <w:t>.1. Условия, на которых заключен  настоящий  Договор,  могут   быть</w:t>
      </w:r>
      <w:r w:rsidRPr="003B29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103E">
        <w:rPr>
          <w:rFonts w:ascii="Times New Roman" w:eastAsia="Times New Roman" w:hAnsi="Times New Roman" w:cs="Times New Roman"/>
          <w:color w:val="000000"/>
          <w:sz w:val="24"/>
          <w:szCs w:val="24"/>
        </w:rPr>
        <w:t>изменены по соглашению сторон.</w:t>
      </w:r>
    </w:p>
    <w:p w:rsidR="007878B4" w:rsidRPr="00A2103E" w:rsidRDefault="007878B4" w:rsidP="007878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</w:t>
      </w:r>
      <w:r w:rsidR="002214CD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A2103E">
        <w:rPr>
          <w:rFonts w:ascii="Times New Roman" w:eastAsia="Times New Roman" w:hAnsi="Times New Roman" w:cs="Times New Roman"/>
          <w:color w:val="000000"/>
          <w:sz w:val="24"/>
          <w:szCs w:val="24"/>
        </w:rPr>
        <w:t>.2. Все изменения и дополнения к настоящему Договору  должны   быть</w:t>
      </w:r>
      <w:r w:rsidRPr="003B29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103E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совершены в письменной форме и подписаны уполномоченными  представителями</w:t>
      </w:r>
      <w:r w:rsidRPr="003B29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103E">
        <w:rPr>
          <w:rFonts w:ascii="Times New Roman" w:eastAsia="Times New Roman" w:hAnsi="Times New Roman" w:cs="Times New Roman"/>
          <w:color w:val="000000"/>
          <w:sz w:val="24"/>
          <w:szCs w:val="24"/>
        </w:rPr>
        <w:t>Сторон.</w:t>
      </w:r>
    </w:p>
    <w:p w:rsidR="007878B4" w:rsidRPr="00A2103E" w:rsidRDefault="007878B4" w:rsidP="007878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</w:t>
      </w:r>
      <w:r w:rsidR="002214CD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A210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.3. Настоящий </w:t>
      </w:r>
      <w:proofErr w:type="gramStart"/>
      <w:r w:rsidRPr="00A2103E"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</w:t>
      </w:r>
      <w:proofErr w:type="gramEnd"/>
      <w:r w:rsidRPr="00A210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может быть расторгнут по соглашению   сторон.</w:t>
      </w:r>
      <w:r w:rsidRPr="003B29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10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инициативе одной из сторон настоящий </w:t>
      </w:r>
      <w:proofErr w:type="gramStart"/>
      <w:r w:rsidRPr="00A2103E"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</w:t>
      </w:r>
      <w:proofErr w:type="gramEnd"/>
      <w:r w:rsidRPr="00A210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может быть расторгнут по</w:t>
      </w:r>
      <w:r w:rsidRPr="003B29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53C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основаниям, </w:t>
      </w:r>
      <w:r w:rsidRPr="00A2103E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предусмотренным  действующим  законодательством   Российской</w:t>
      </w:r>
      <w:r w:rsidRPr="00483A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103E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Федерации.</w:t>
      </w:r>
    </w:p>
    <w:p w:rsidR="007878B4" w:rsidRPr="00B763FB" w:rsidRDefault="007878B4" w:rsidP="007878B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763FB"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 w:rsidR="002214C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</w:t>
      </w:r>
      <w:r w:rsidRPr="00B763FB">
        <w:rPr>
          <w:rFonts w:ascii="Times New Roman" w:eastAsia="Times New Roman" w:hAnsi="Times New Roman" w:cs="Times New Roman"/>
          <w:b/>
          <w:bCs/>
          <w:sz w:val="24"/>
          <w:szCs w:val="24"/>
        </w:rPr>
        <w:t>. Заключительные положения</w:t>
      </w:r>
    </w:p>
    <w:p w:rsidR="007878B4" w:rsidRPr="00A2103E" w:rsidRDefault="007878B4" w:rsidP="007878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</w:t>
      </w:r>
      <w:r w:rsidR="002214CD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A2103E">
        <w:rPr>
          <w:rFonts w:ascii="Times New Roman" w:eastAsia="Times New Roman" w:hAnsi="Times New Roman" w:cs="Times New Roman"/>
          <w:color w:val="000000"/>
          <w:sz w:val="24"/>
          <w:szCs w:val="24"/>
        </w:rPr>
        <w:t>.1. Настоящий договор  вступает  в  силу  </w:t>
      </w:r>
      <w:r w:rsidR="00960D2D">
        <w:rPr>
          <w:rFonts w:ascii="Times New Roman" w:eastAsia="Times New Roman" w:hAnsi="Times New Roman" w:cs="Times New Roman"/>
          <w:color w:val="000000"/>
          <w:sz w:val="24"/>
          <w:szCs w:val="24"/>
        </w:rPr>
        <w:t>«___» ______________</w:t>
      </w:r>
      <w:r w:rsidR="00C316F7">
        <w:rPr>
          <w:rFonts w:ascii="Times New Roman" w:eastAsia="Times New Roman" w:hAnsi="Times New Roman" w:cs="Times New Roman"/>
          <w:color w:val="000000"/>
          <w:sz w:val="24"/>
          <w:szCs w:val="24"/>
        </w:rPr>
        <w:t>20___</w:t>
      </w:r>
      <w:r w:rsidR="00960D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</w:t>
      </w:r>
      <w:r w:rsidRPr="00A210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действует до "____"______________</w:t>
      </w:r>
      <w:r w:rsidR="004705CD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Pr="00A2103E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="00960D2D"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  <w:r w:rsidRPr="00A2103E">
        <w:rPr>
          <w:rFonts w:ascii="Times New Roman" w:eastAsia="Times New Roman" w:hAnsi="Times New Roman" w:cs="Times New Roman"/>
          <w:color w:val="000000"/>
          <w:sz w:val="24"/>
          <w:szCs w:val="24"/>
        </w:rPr>
        <w:t> г.</w:t>
      </w:r>
    </w:p>
    <w:p w:rsidR="007878B4" w:rsidRPr="00A2103E" w:rsidRDefault="007878B4" w:rsidP="007878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</w:t>
      </w:r>
      <w:r w:rsidR="002214CD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A2103E">
        <w:rPr>
          <w:rFonts w:ascii="Times New Roman" w:eastAsia="Times New Roman" w:hAnsi="Times New Roman" w:cs="Times New Roman"/>
          <w:color w:val="000000"/>
          <w:sz w:val="24"/>
          <w:szCs w:val="24"/>
        </w:rPr>
        <w:t>.2. Настоящий Договор составлен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двух</w:t>
      </w:r>
      <w:r w:rsidRPr="00A210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экземплярах,   имеющих</w:t>
      </w:r>
      <w:r w:rsidRPr="00483A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103E">
        <w:rPr>
          <w:rFonts w:ascii="Times New Roman" w:eastAsia="Times New Roman" w:hAnsi="Times New Roman" w:cs="Times New Roman"/>
          <w:color w:val="000000"/>
          <w:sz w:val="24"/>
          <w:szCs w:val="24"/>
        </w:rPr>
        <w:t>равную юридическую силу, по одному для каждой из Сторон.</w:t>
      </w:r>
    </w:p>
    <w:p w:rsidR="007878B4" w:rsidRPr="00A2103E" w:rsidRDefault="007878B4" w:rsidP="007878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</w:t>
      </w:r>
      <w:r w:rsidR="002214CD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A2103E">
        <w:rPr>
          <w:rFonts w:ascii="Times New Roman" w:eastAsia="Times New Roman" w:hAnsi="Times New Roman" w:cs="Times New Roman"/>
          <w:color w:val="000000"/>
          <w:sz w:val="24"/>
          <w:szCs w:val="24"/>
        </w:rPr>
        <w:t>.3. Стороны  обязуются  письменно  извещать  друг  друга   о  смене</w:t>
      </w:r>
      <w:r w:rsidRPr="00483A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103E">
        <w:rPr>
          <w:rFonts w:ascii="Times New Roman" w:eastAsia="Times New Roman" w:hAnsi="Times New Roman" w:cs="Times New Roman"/>
          <w:color w:val="000000"/>
          <w:sz w:val="24"/>
          <w:szCs w:val="24"/>
        </w:rPr>
        <w:t>реквизитов, адресов и иных существенных изменениях.</w:t>
      </w:r>
    </w:p>
    <w:p w:rsidR="007878B4" w:rsidRPr="00A2103E" w:rsidRDefault="007878B4" w:rsidP="007878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</w:t>
      </w:r>
      <w:r w:rsidR="002214CD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A2103E">
        <w:rPr>
          <w:rFonts w:ascii="Times New Roman" w:eastAsia="Times New Roman" w:hAnsi="Times New Roman" w:cs="Times New Roman"/>
          <w:color w:val="000000"/>
          <w:sz w:val="24"/>
          <w:szCs w:val="24"/>
        </w:rPr>
        <w:t>.4.  Все  споры  и  разногласия,  которые  могут     возникнуть при</w:t>
      </w:r>
      <w:r w:rsidRPr="00483A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103E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исполнении  условий  настоящего  Договора,  Стороны  будут     стремиться</w:t>
      </w:r>
      <w:r w:rsidRPr="00483A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103E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разрешать путем переговоров.</w:t>
      </w:r>
    </w:p>
    <w:p w:rsidR="007878B4" w:rsidRPr="00A2103E" w:rsidRDefault="007878B4" w:rsidP="007878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</w:t>
      </w:r>
      <w:r w:rsidR="002214CD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A2103E">
        <w:rPr>
          <w:rFonts w:ascii="Times New Roman" w:eastAsia="Times New Roman" w:hAnsi="Times New Roman" w:cs="Times New Roman"/>
          <w:color w:val="000000"/>
          <w:sz w:val="24"/>
          <w:szCs w:val="24"/>
        </w:rPr>
        <w:t>.5. Споры, не урегулированные  путем  переговоров,    разрешаются в</w:t>
      </w:r>
      <w:r w:rsidRPr="00483A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103E">
        <w:rPr>
          <w:rFonts w:ascii="Times New Roman" w:eastAsia="Times New Roman" w:hAnsi="Times New Roman" w:cs="Times New Roman"/>
          <w:color w:val="000000"/>
          <w:sz w:val="24"/>
          <w:szCs w:val="24"/>
        </w:rPr>
        <w:t>судебном порядке, установленном законодательством Российской Федерации.</w:t>
      </w:r>
    </w:p>
    <w:p w:rsidR="007878B4" w:rsidRPr="00A2103E" w:rsidRDefault="007878B4" w:rsidP="007878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103E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</w:t>
      </w:r>
      <w:r w:rsidR="002214CD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A2103E">
        <w:rPr>
          <w:rFonts w:ascii="Times New Roman" w:eastAsia="Times New Roman" w:hAnsi="Times New Roman" w:cs="Times New Roman"/>
          <w:color w:val="000000"/>
          <w:sz w:val="24"/>
          <w:szCs w:val="24"/>
        </w:rPr>
        <w:t>.6. Ни одна из Сторон не вправе передавать свои права и обязанности</w:t>
      </w:r>
      <w:r w:rsidRPr="00483A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103E">
        <w:rPr>
          <w:rFonts w:ascii="Times New Roman" w:eastAsia="Times New Roman" w:hAnsi="Times New Roman" w:cs="Times New Roman"/>
          <w:color w:val="000000"/>
          <w:sz w:val="24"/>
          <w:szCs w:val="24"/>
        </w:rPr>
        <w:t>по настоящему Договору третьим лицам  без  письменного  согласия   другой</w:t>
      </w:r>
      <w:r w:rsidRPr="00483A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103E">
        <w:rPr>
          <w:rFonts w:ascii="Times New Roman" w:eastAsia="Times New Roman" w:hAnsi="Times New Roman" w:cs="Times New Roman"/>
          <w:color w:val="000000"/>
          <w:sz w:val="24"/>
          <w:szCs w:val="24"/>
        </w:rPr>
        <w:t>Стороны.</w:t>
      </w:r>
    </w:p>
    <w:p w:rsidR="007878B4" w:rsidRPr="00A2103E" w:rsidRDefault="007878B4" w:rsidP="007878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</w:t>
      </w:r>
      <w:r w:rsidR="002214CD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.7.</w:t>
      </w:r>
      <w:r w:rsidRPr="00A2103E">
        <w:rPr>
          <w:rFonts w:ascii="Times New Roman" w:eastAsia="Times New Roman" w:hAnsi="Times New Roman" w:cs="Times New Roman"/>
          <w:color w:val="000000"/>
          <w:sz w:val="24"/>
          <w:szCs w:val="24"/>
        </w:rPr>
        <w:t>При  выполнении   условий   настоящего   Договора,   Стороны</w:t>
      </w:r>
      <w:r w:rsidRPr="003E04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103E"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руководствуются законодательством Российской Федерации.</w:t>
      </w:r>
    </w:p>
    <w:p w:rsidR="007878B4" w:rsidRPr="00B763FB" w:rsidRDefault="007878B4" w:rsidP="007878B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763FB">
        <w:rPr>
          <w:rFonts w:ascii="Times New Roman" w:eastAsia="Times New Roman" w:hAnsi="Times New Roman" w:cs="Times New Roman"/>
          <w:b/>
          <w:bCs/>
          <w:sz w:val="24"/>
          <w:szCs w:val="24"/>
        </w:rPr>
        <w:t>VI. Реквизиты и подписи сторон</w:t>
      </w:r>
    </w:p>
    <w:p w:rsidR="007878B4" w:rsidRPr="00A2103E" w:rsidRDefault="007878B4" w:rsidP="007878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103E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Исполнитель                 </w:t>
      </w:r>
      <w:r w:rsidRPr="003E04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</w:t>
      </w:r>
      <w:r w:rsidRPr="00A2103E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Заказчик</w:t>
      </w:r>
    </w:p>
    <w:p w:rsidR="007878B4" w:rsidRPr="00BF6FF5" w:rsidRDefault="007878B4" w:rsidP="007878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04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10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7878B4" w:rsidRPr="003E04E3" w:rsidTr="00B83643">
        <w:tc>
          <w:tcPr>
            <w:tcW w:w="5341" w:type="dxa"/>
          </w:tcPr>
          <w:p w:rsidR="007878B4" w:rsidRDefault="007878B4" w:rsidP="00B8364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Государственное бюджетное дошкольное образовательное учреждение детский сад №11 Московского района Санкт-Петербурга</w:t>
            </w:r>
          </w:p>
          <w:p w:rsidR="007878B4" w:rsidRDefault="007878B4" w:rsidP="00B8364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196240, Санкт – Петербург,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Костюшко, д 18 литера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</w:p>
          <w:p w:rsidR="007878B4" w:rsidRPr="00EB3C1D" w:rsidRDefault="007878B4" w:rsidP="00B8364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EB3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счет</w:t>
            </w:r>
            <w:r w:rsidRPr="00EB3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DC46B1" w:rsidRPr="00DA6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03224643400000007200</w:t>
            </w:r>
          </w:p>
          <w:p w:rsidR="007878B4" w:rsidRPr="004705CD" w:rsidRDefault="007878B4" w:rsidP="00B83643">
            <w:pPr>
              <w:jc w:val="both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</w:t>
            </w:r>
            <w:r w:rsidRPr="00EB3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mail</w:t>
            </w:r>
            <w:r w:rsidRPr="00EB3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: </w:t>
            </w:r>
            <w:hyperlink r:id="rId8" w:history="1">
              <w:r w:rsidRPr="0031300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ds</w:t>
              </w:r>
              <w:r w:rsidRPr="00EB3C1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11</w:t>
              </w:r>
              <w:r w:rsidRPr="0031300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mr</w:t>
              </w:r>
              <w:r w:rsidRPr="00EB3C1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@</w:t>
              </w:r>
              <w:r w:rsidRPr="0031300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EB3C1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Pr="0031300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D516CF" w:rsidRPr="00EF7C81" w:rsidRDefault="00D516CF" w:rsidP="00B8364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t>тел</w:t>
            </w:r>
            <w:r w:rsidRPr="00EF7C81">
              <w:t>: 375-59-39</w:t>
            </w:r>
          </w:p>
          <w:p w:rsidR="007878B4" w:rsidRPr="00EF7C81" w:rsidRDefault="007878B4" w:rsidP="00B8364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878B4" w:rsidRDefault="007878B4" w:rsidP="00B8364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Заведующий ГБДОУ №11 _________________</w:t>
            </w:r>
          </w:p>
          <w:p w:rsidR="007878B4" w:rsidRDefault="007878B4" w:rsidP="00B8364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878B4" w:rsidRDefault="007878B4" w:rsidP="00B8364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Брославская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Елена Евгеньевна</w:t>
            </w:r>
          </w:p>
          <w:p w:rsidR="007878B4" w:rsidRDefault="007878B4" w:rsidP="00B8364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878B4" w:rsidRDefault="007878B4" w:rsidP="00B8364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878B4" w:rsidRDefault="007878B4" w:rsidP="00B8364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878B4" w:rsidRPr="00D94BC4" w:rsidRDefault="007878B4" w:rsidP="00B8364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41" w:type="dxa"/>
          </w:tcPr>
          <w:p w:rsidR="007878B4" w:rsidRDefault="007878B4" w:rsidP="00B8364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</w:p>
          <w:p w:rsidR="007878B4" w:rsidRDefault="007878B4" w:rsidP="00B83643">
            <w:pPr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</w:p>
          <w:p w:rsidR="007878B4" w:rsidRDefault="007878B4" w:rsidP="00B8364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Фамилия, имя, отчество</w:t>
            </w:r>
          </w:p>
          <w:p w:rsidR="007878B4" w:rsidRDefault="007878B4" w:rsidP="00B83643">
            <w:pPr>
              <w:pBdr>
                <w:bottom w:val="single" w:sz="12" w:space="1" w:color="auto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878B4" w:rsidRDefault="007878B4" w:rsidP="00B83643">
            <w:pPr>
              <w:pBdr>
                <w:bottom w:val="single" w:sz="12" w:space="1" w:color="auto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878B4" w:rsidRDefault="007878B4" w:rsidP="00B8364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Паспортные данные</w:t>
            </w:r>
          </w:p>
          <w:p w:rsidR="007878B4" w:rsidRDefault="007878B4" w:rsidP="00B83643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878B4" w:rsidRPr="00D94BC4" w:rsidRDefault="007878B4" w:rsidP="00B8364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Санкт-Петербург,</w:t>
            </w:r>
          </w:p>
          <w:p w:rsidR="007878B4" w:rsidRPr="00D94BC4" w:rsidRDefault="007878B4" w:rsidP="00B83643">
            <w:pPr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  <w:p w:rsidR="007878B4" w:rsidRDefault="007878B4" w:rsidP="00B83643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  <w:p w:rsidR="007878B4" w:rsidRDefault="007878B4" w:rsidP="00B8364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4BC4">
              <w:rPr>
                <w:rFonts w:ascii="Times New Roman" w:eastAsia="Times New Roman" w:hAnsi="Times New Roman" w:cs="Times New Roman"/>
                <w:color w:val="000000"/>
              </w:rPr>
              <w:t>Адрес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места жительства</w:t>
            </w:r>
          </w:p>
          <w:p w:rsidR="007878B4" w:rsidRDefault="007878B4" w:rsidP="00B83643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878B4" w:rsidRDefault="007878B4" w:rsidP="00B83643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878B4" w:rsidRDefault="007878B4" w:rsidP="00B8364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Телефон</w:t>
            </w:r>
          </w:p>
          <w:p w:rsidR="007878B4" w:rsidRDefault="007878B4" w:rsidP="00B8364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878B4" w:rsidRDefault="007878B4" w:rsidP="00B83643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878B4" w:rsidRPr="00D94BC4" w:rsidRDefault="007878B4" w:rsidP="00B8364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Подпись </w:t>
            </w:r>
          </w:p>
        </w:tc>
      </w:tr>
    </w:tbl>
    <w:p w:rsidR="007878B4" w:rsidRPr="00BF6FF5" w:rsidRDefault="007878B4" w:rsidP="007878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878B4" w:rsidRPr="00BF6FF5" w:rsidRDefault="007878B4" w:rsidP="007878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878B4" w:rsidRPr="00BF6FF5" w:rsidRDefault="007878B4" w:rsidP="007878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878B4" w:rsidRPr="00A2103E" w:rsidRDefault="007878B4" w:rsidP="007878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103E">
        <w:rPr>
          <w:rFonts w:ascii="Times New Roman" w:eastAsia="Times New Roman" w:hAnsi="Times New Roman" w:cs="Times New Roman"/>
          <w:color w:val="000000"/>
          <w:sz w:val="24"/>
          <w:szCs w:val="24"/>
        </w:rPr>
        <w:t>Отметка о получении 2-го экземпляра Заказчиком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Дата:</w:t>
      </w:r>
      <w:r w:rsidR="00960D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</w:t>
      </w:r>
      <w:r w:rsidR="00960D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103E">
        <w:rPr>
          <w:rFonts w:ascii="Times New Roman" w:eastAsia="Times New Roman" w:hAnsi="Times New Roman" w:cs="Times New Roman"/>
          <w:color w:val="000000"/>
          <w:sz w:val="24"/>
          <w:szCs w:val="24"/>
        </w:rPr>
        <w:t>Подпись:________________</w:t>
      </w:r>
    </w:p>
    <w:p w:rsidR="007878B4" w:rsidRPr="00D94BC4" w:rsidRDefault="007878B4" w:rsidP="007878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878B4" w:rsidRPr="00D94BC4" w:rsidRDefault="007878B4" w:rsidP="007878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7878B4" w:rsidRPr="00D94BC4" w:rsidSect="00297C3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A43" w:rsidRDefault="00812A43" w:rsidP="004A47FC">
      <w:pPr>
        <w:spacing w:after="0" w:line="240" w:lineRule="auto"/>
      </w:pPr>
      <w:r>
        <w:separator/>
      </w:r>
    </w:p>
  </w:endnote>
  <w:endnote w:type="continuationSeparator" w:id="0">
    <w:p w:rsidR="00812A43" w:rsidRDefault="00812A43" w:rsidP="004A47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7FC" w:rsidRDefault="004A47FC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013333"/>
      <w:docPartObj>
        <w:docPartGallery w:val="Page Numbers (Bottom of Page)"/>
        <w:docPartUnique/>
      </w:docPartObj>
    </w:sdtPr>
    <w:sdtEndPr/>
    <w:sdtContent>
      <w:p w:rsidR="004A47FC" w:rsidRDefault="007F3648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D003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A47FC" w:rsidRDefault="004A47FC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7FC" w:rsidRDefault="004A47F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A43" w:rsidRDefault="00812A43" w:rsidP="004A47FC">
      <w:pPr>
        <w:spacing w:after="0" w:line="240" w:lineRule="auto"/>
      </w:pPr>
      <w:r>
        <w:separator/>
      </w:r>
    </w:p>
  </w:footnote>
  <w:footnote w:type="continuationSeparator" w:id="0">
    <w:p w:rsidR="00812A43" w:rsidRDefault="00812A43" w:rsidP="004A47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7FC" w:rsidRDefault="004A47F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7FC" w:rsidRDefault="004A47FC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7FC" w:rsidRDefault="004A47F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8B4"/>
    <w:rsid w:val="000015B8"/>
    <w:rsid w:val="000319DE"/>
    <w:rsid w:val="000614BF"/>
    <w:rsid w:val="00085D67"/>
    <w:rsid w:val="00094F54"/>
    <w:rsid w:val="000A41C2"/>
    <w:rsid w:val="000C5405"/>
    <w:rsid w:val="00121F58"/>
    <w:rsid w:val="0012444D"/>
    <w:rsid w:val="001E34AE"/>
    <w:rsid w:val="00200308"/>
    <w:rsid w:val="002214CD"/>
    <w:rsid w:val="00241816"/>
    <w:rsid w:val="00243779"/>
    <w:rsid w:val="00243974"/>
    <w:rsid w:val="0025397A"/>
    <w:rsid w:val="00271486"/>
    <w:rsid w:val="0029237D"/>
    <w:rsid w:val="00295784"/>
    <w:rsid w:val="002D10A8"/>
    <w:rsid w:val="002F315B"/>
    <w:rsid w:val="00317C8F"/>
    <w:rsid w:val="00326B74"/>
    <w:rsid w:val="00340963"/>
    <w:rsid w:val="00362734"/>
    <w:rsid w:val="00396B80"/>
    <w:rsid w:val="003D1443"/>
    <w:rsid w:val="003F443A"/>
    <w:rsid w:val="00434987"/>
    <w:rsid w:val="004431DD"/>
    <w:rsid w:val="004432B0"/>
    <w:rsid w:val="004606C3"/>
    <w:rsid w:val="004705CD"/>
    <w:rsid w:val="004A47FC"/>
    <w:rsid w:val="004D0572"/>
    <w:rsid w:val="004D578D"/>
    <w:rsid w:val="005056CB"/>
    <w:rsid w:val="005074BC"/>
    <w:rsid w:val="005136B2"/>
    <w:rsid w:val="005552E7"/>
    <w:rsid w:val="005F6A3B"/>
    <w:rsid w:val="00601831"/>
    <w:rsid w:val="006149FC"/>
    <w:rsid w:val="0065343D"/>
    <w:rsid w:val="00771A94"/>
    <w:rsid w:val="007878B4"/>
    <w:rsid w:val="00787EB9"/>
    <w:rsid w:val="00791C85"/>
    <w:rsid w:val="007A0959"/>
    <w:rsid w:val="007A28BC"/>
    <w:rsid w:val="007B0E04"/>
    <w:rsid w:val="007B6BC5"/>
    <w:rsid w:val="007E4100"/>
    <w:rsid w:val="007F3648"/>
    <w:rsid w:val="00812A43"/>
    <w:rsid w:val="00820250"/>
    <w:rsid w:val="00865AAB"/>
    <w:rsid w:val="008836B0"/>
    <w:rsid w:val="00884F85"/>
    <w:rsid w:val="00896075"/>
    <w:rsid w:val="008A14B8"/>
    <w:rsid w:val="008D5AE6"/>
    <w:rsid w:val="008E1CB8"/>
    <w:rsid w:val="008F6E8E"/>
    <w:rsid w:val="00914BE6"/>
    <w:rsid w:val="0092109C"/>
    <w:rsid w:val="009467FD"/>
    <w:rsid w:val="009525E2"/>
    <w:rsid w:val="00960D2D"/>
    <w:rsid w:val="009D4F66"/>
    <w:rsid w:val="00A1391B"/>
    <w:rsid w:val="00A14A95"/>
    <w:rsid w:val="00A403C6"/>
    <w:rsid w:val="00AC4536"/>
    <w:rsid w:val="00AC7950"/>
    <w:rsid w:val="00B763FB"/>
    <w:rsid w:val="00B90E17"/>
    <w:rsid w:val="00BD47A3"/>
    <w:rsid w:val="00C10691"/>
    <w:rsid w:val="00C16291"/>
    <w:rsid w:val="00C316F7"/>
    <w:rsid w:val="00C654EC"/>
    <w:rsid w:val="00C66BF7"/>
    <w:rsid w:val="00C80A03"/>
    <w:rsid w:val="00CC3C5F"/>
    <w:rsid w:val="00CD0038"/>
    <w:rsid w:val="00CD0755"/>
    <w:rsid w:val="00CD0883"/>
    <w:rsid w:val="00CF0E3F"/>
    <w:rsid w:val="00D17316"/>
    <w:rsid w:val="00D423C5"/>
    <w:rsid w:val="00D516CF"/>
    <w:rsid w:val="00D57A65"/>
    <w:rsid w:val="00D66D6D"/>
    <w:rsid w:val="00D95012"/>
    <w:rsid w:val="00DA6782"/>
    <w:rsid w:val="00DB4A00"/>
    <w:rsid w:val="00DC46B1"/>
    <w:rsid w:val="00DE4299"/>
    <w:rsid w:val="00DF1D49"/>
    <w:rsid w:val="00E057EF"/>
    <w:rsid w:val="00E10820"/>
    <w:rsid w:val="00E779A0"/>
    <w:rsid w:val="00E80368"/>
    <w:rsid w:val="00E85926"/>
    <w:rsid w:val="00EB3C1D"/>
    <w:rsid w:val="00EE2B40"/>
    <w:rsid w:val="00EF3756"/>
    <w:rsid w:val="00EF7C81"/>
    <w:rsid w:val="00F110FE"/>
    <w:rsid w:val="00F25B8A"/>
    <w:rsid w:val="00F275AF"/>
    <w:rsid w:val="00F42A6C"/>
    <w:rsid w:val="00F43128"/>
    <w:rsid w:val="00F53C05"/>
    <w:rsid w:val="00F72AF2"/>
    <w:rsid w:val="00F91273"/>
    <w:rsid w:val="00FA591F"/>
    <w:rsid w:val="00FB2C4F"/>
    <w:rsid w:val="00FC638B"/>
    <w:rsid w:val="00FD6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8B4"/>
    <w:rPr>
      <w:color w:val="0000FF"/>
      <w:u w:val="single"/>
    </w:rPr>
  </w:style>
  <w:style w:type="table" w:styleId="a4">
    <w:name w:val="Table Grid"/>
    <w:basedOn w:val="a1"/>
    <w:uiPriority w:val="59"/>
    <w:rsid w:val="007878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763F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4A47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A47FC"/>
  </w:style>
  <w:style w:type="paragraph" w:styleId="a7">
    <w:name w:val="footer"/>
    <w:basedOn w:val="a"/>
    <w:link w:val="a8"/>
    <w:uiPriority w:val="99"/>
    <w:unhideWhenUsed/>
    <w:rsid w:val="004A47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A47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8B4"/>
    <w:rPr>
      <w:color w:val="0000FF"/>
      <w:u w:val="single"/>
    </w:rPr>
  </w:style>
  <w:style w:type="table" w:styleId="a4">
    <w:name w:val="Table Grid"/>
    <w:basedOn w:val="a1"/>
    <w:uiPriority w:val="59"/>
    <w:rsid w:val="007878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763F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4A47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A47FC"/>
  </w:style>
  <w:style w:type="paragraph" w:styleId="a7">
    <w:name w:val="footer"/>
    <w:basedOn w:val="a"/>
    <w:link w:val="a8"/>
    <w:uiPriority w:val="99"/>
    <w:unhideWhenUsed/>
    <w:rsid w:val="004A47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A47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1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11mr@mail.ru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71D841-F851-48C7-AD9E-A9330CDFF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1900</Words>
  <Characters>10830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Елена Евгеньевна</cp:lastModifiedBy>
  <cp:revision>3</cp:revision>
  <cp:lastPrinted>2019-02-26T12:22:00Z</cp:lastPrinted>
  <dcterms:created xsi:type="dcterms:W3CDTF">2022-08-02T14:41:00Z</dcterms:created>
  <dcterms:modified xsi:type="dcterms:W3CDTF">2022-10-05T06:32:00Z</dcterms:modified>
</cp:coreProperties>
</file>